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8C" w:rsidRDefault="00DE21FC">
      <w:r>
        <w:t xml:space="preserve"> Образовательная организация не реализует профессиональное обучение.</w:t>
      </w:r>
      <w:bookmarkStart w:id="0" w:name="_GoBack"/>
      <w:bookmarkEnd w:id="0"/>
    </w:p>
    <w:sectPr w:rsidR="0074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FC"/>
    <w:rsid w:val="009A4511"/>
    <w:rsid w:val="00C74042"/>
    <w:rsid w:val="00D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F4FBA-3AFA-4A3F-8980-8D86A8B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2016-02-18T11:09:00Z</dcterms:created>
  <dcterms:modified xsi:type="dcterms:W3CDTF">2016-02-18T11:11:00Z</dcterms:modified>
</cp:coreProperties>
</file>